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BE69DE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F85AD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333DC9" w:rsidRDefault="000E07EA" w:rsidP="00BE69DE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F85AD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BE69DE" w:rsidP="00BE69DE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A8761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7D7DD7" w:rsidP="00580AC9">
            <w:pPr>
              <w:tabs>
                <w:tab w:val="center" w:pos="2672"/>
              </w:tabs>
              <w:rPr>
                <w:lang w:val="en-US"/>
              </w:rPr>
            </w:pPr>
            <w:r w:rsidRPr="007D7DD7">
              <w:rPr>
                <w:lang w:val="en-US"/>
              </w:rPr>
              <w:t>Material science I</w:t>
            </w:r>
            <w:r w:rsidR="00BE1F5E">
              <w:rPr>
                <w:lang w:val="en-US"/>
              </w:rPr>
              <w:t>I</w:t>
            </w:r>
          </w:p>
        </w:tc>
      </w:tr>
      <w:tr w:rsidR="00A42B13" w:rsidRPr="00333D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55875" w:rsidRDefault="00AB41CC" w:rsidP="00AB41CC">
            <w:r w:rsidRPr="00755875">
              <w:t>Prof</w:t>
            </w:r>
            <w:r w:rsidR="00A87613" w:rsidRPr="00755875">
              <w:t xml:space="preserve">. </w:t>
            </w:r>
            <w:r w:rsidR="00333DC9" w:rsidRPr="00755875">
              <w:t xml:space="preserve">dr hab. inż. </w:t>
            </w:r>
            <w:r w:rsidR="00A87613" w:rsidRPr="00755875">
              <w:t>Krzysztof Rokosz</w:t>
            </w:r>
          </w:p>
        </w:tc>
      </w:tr>
      <w:tr w:rsidR="00A42B13" w:rsidRPr="00F85AD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87613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krzysztof.rokosz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333D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E1F5E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755875" w:rsidRPr="00333DC9" w:rsidTr="00571E06">
        <w:tc>
          <w:tcPr>
            <w:tcW w:w="3652" w:type="dxa"/>
            <w:shd w:val="clear" w:color="auto" w:fill="EEECE1" w:themeFill="background2"/>
          </w:tcPr>
          <w:p w:rsidR="00755875" w:rsidRDefault="00755875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755875" w:rsidRDefault="00F85ADE" w:rsidP="00632A43">
            <w:pPr>
              <w:rPr>
                <w:lang w:val="en-US"/>
              </w:rPr>
            </w:pPr>
            <w:r>
              <w:rPr>
                <w:lang w:val="en-US"/>
              </w:rPr>
              <w:t>5S</w:t>
            </w:r>
          </w:p>
        </w:tc>
      </w:tr>
      <w:tr w:rsidR="00A42B13" w:rsidRPr="00333D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A734BE" w:rsidP="00162F5B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162F5B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1517DA">
              <w:rPr>
                <w:lang w:val="en-US"/>
              </w:rPr>
              <w:t>2</w:t>
            </w:r>
            <w:r w:rsidR="00162F5B">
              <w:rPr>
                <w:lang w:val="en-US"/>
              </w:rPr>
              <w:t>3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A3F6F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F85AD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927DD" w:rsidRP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 xml:space="preserve">Study of structure and mechanical properties of the </w:t>
            </w:r>
            <w:proofErr w:type="spellStart"/>
            <w:r w:rsidRPr="000927DD">
              <w:rPr>
                <w:lang w:val="en-US"/>
              </w:rPr>
              <w:t>armco</w:t>
            </w:r>
            <w:proofErr w:type="spellEnd"/>
            <w:r w:rsidRPr="000927DD">
              <w:rPr>
                <w:lang w:val="en-US"/>
              </w:rPr>
              <w:t xml:space="preserve"> iron after </w:t>
            </w:r>
            <w:proofErr w:type="spellStart"/>
            <w:r w:rsidRPr="000927DD">
              <w:rPr>
                <w:lang w:val="en-US"/>
              </w:rPr>
              <w:t>crusching</w:t>
            </w:r>
            <w:proofErr w:type="spellEnd"/>
            <w:r w:rsidRPr="000927DD">
              <w:rPr>
                <w:lang w:val="en-US"/>
              </w:rPr>
              <w:t xml:space="preserve"> and </w:t>
            </w:r>
            <w:proofErr w:type="spellStart"/>
            <w:r w:rsidRPr="000927DD">
              <w:rPr>
                <w:lang w:val="en-US"/>
              </w:rPr>
              <w:t>recrystallization</w:t>
            </w:r>
            <w:proofErr w:type="spellEnd"/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iron and iron alloys</w:t>
            </w:r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non-ferrous metals and their alloys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Investigating the effect of heat treatment on the structure of tool ste</w:t>
            </w:r>
            <w:r>
              <w:rPr>
                <w:lang w:val="en-US"/>
              </w:rPr>
              <w:t>el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Testing the strength of ceramics on flexural strength</w:t>
            </w:r>
          </w:p>
          <w:p w:rsidR="000408A0" w:rsidRPr="000927DD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Study on mechanical properties of thermosetting polymers</w:t>
            </w:r>
            <w:r w:rsidR="000927DD" w:rsidRPr="000927DD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EB7837"/>
    <w:multiLevelType w:val="hybridMultilevel"/>
    <w:tmpl w:val="2FFE8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927DD"/>
    <w:rsid w:val="000C4296"/>
    <w:rsid w:val="000E07EA"/>
    <w:rsid w:val="001517DA"/>
    <w:rsid w:val="00161A96"/>
    <w:rsid w:val="00162F5B"/>
    <w:rsid w:val="0016746D"/>
    <w:rsid w:val="00207C9D"/>
    <w:rsid w:val="002526BD"/>
    <w:rsid w:val="0025671B"/>
    <w:rsid w:val="00257043"/>
    <w:rsid w:val="002A41FD"/>
    <w:rsid w:val="002B7A44"/>
    <w:rsid w:val="002E1591"/>
    <w:rsid w:val="002F62CA"/>
    <w:rsid w:val="0033252A"/>
    <w:rsid w:val="00333DC9"/>
    <w:rsid w:val="003748CB"/>
    <w:rsid w:val="00396B45"/>
    <w:rsid w:val="003E6804"/>
    <w:rsid w:val="0040775F"/>
    <w:rsid w:val="004246E6"/>
    <w:rsid w:val="00432A87"/>
    <w:rsid w:val="004526B8"/>
    <w:rsid w:val="00471AD7"/>
    <w:rsid w:val="004E623B"/>
    <w:rsid w:val="00511AEE"/>
    <w:rsid w:val="00580AC9"/>
    <w:rsid w:val="00581F4D"/>
    <w:rsid w:val="00586AB3"/>
    <w:rsid w:val="005A2D8C"/>
    <w:rsid w:val="00632A43"/>
    <w:rsid w:val="00643ED1"/>
    <w:rsid w:val="006A6AAD"/>
    <w:rsid w:val="00755875"/>
    <w:rsid w:val="0077034B"/>
    <w:rsid w:val="007A655F"/>
    <w:rsid w:val="007D7DD7"/>
    <w:rsid w:val="007E1205"/>
    <w:rsid w:val="008802D4"/>
    <w:rsid w:val="008A3F6F"/>
    <w:rsid w:val="008E2520"/>
    <w:rsid w:val="00910392"/>
    <w:rsid w:val="00915D50"/>
    <w:rsid w:val="009A12C0"/>
    <w:rsid w:val="009A4440"/>
    <w:rsid w:val="009B4185"/>
    <w:rsid w:val="009C40B4"/>
    <w:rsid w:val="009C52B2"/>
    <w:rsid w:val="009C5C77"/>
    <w:rsid w:val="00A42B13"/>
    <w:rsid w:val="00A734BE"/>
    <w:rsid w:val="00A87613"/>
    <w:rsid w:val="00AB41CC"/>
    <w:rsid w:val="00AB5730"/>
    <w:rsid w:val="00B142F9"/>
    <w:rsid w:val="00B23A33"/>
    <w:rsid w:val="00B40C9E"/>
    <w:rsid w:val="00B557A4"/>
    <w:rsid w:val="00B73575"/>
    <w:rsid w:val="00B75DD7"/>
    <w:rsid w:val="00BE1F5E"/>
    <w:rsid w:val="00BE69DE"/>
    <w:rsid w:val="00C2193D"/>
    <w:rsid w:val="00CC0274"/>
    <w:rsid w:val="00CC043D"/>
    <w:rsid w:val="00CD5D1F"/>
    <w:rsid w:val="00D27590"/>
    <w:rsid w:val="00E015E0"/>
    <w:rsid w:val="00E377FF"/>
    <w:rsid w:val="00E816BA"/>
    <w:rsid w:val="00EC73D4"/>
    <w:rsid w:val="00EF68C3"/>
    <w:rsid w:val="00F079E3"/>
    <w:rsid w:val="00F47287"/>
    <w:rsid w:val="00F85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19</cp:revision>
  <dcterms:created xsi:type="dcterms:W3CDTF">2014-06-03T09:09:00Z</dcterms:created>
  <dcterms:modified xsi:type="dcterms:W3CDTF">2022-03-15T11:49:00Z</dcterms:modified>
</cp:coreProperties>
</file>