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1601CE" w14:paraId="1A3FA926" w14:textId="77777777" w:rsidTr="001601CE">
        <w:tc>
          <w:tcPr>
            <w:tcW w:w="3936" w:type="dxa"/>
            <w:shd w:val="clear" w:color="auto" w:fill="EEECE1" w:themeFill="background2"/>
          </w:tcPr>
          <w:p w14:paraId="4BF76469" w14:textId="77777777" w:rsidR="00A42B13" w:rsidRPr="001601CE" w:rsidRDefault="00A42B13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6CD3F3DF" w14:textId="77777777" w:rsidR="00A42B13" w:rsidRPr="001601CE" w:rsidRDefault="009549AC" w:rsidP="005A7706">
            <w:pPr>
              <w:rPr>
                <w:rFonts w:cstheme="minorHAnsi"/>
                <w:b/>
                <w:bCs/>
                <w:lang w:val="en-US"/>
              </w:rPr>
            </w:pPr>
            <w:r w:rsidRPr="001601CE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1601CE" w14:paraId="617699EB" w14:textId="77777777" w:rsidTr="001601CE">
        <w:tc>
          <w:tcPr>
            <w:tcW w:w="3936" w:type="dxa"/>
            <w:shd w:val="clear" w:color="auto" w:fill="EEECE1" w:themeFill="background2"/>
          </w:tcPr>
          <w:p w14:paraId="1748E974" w14:textId="77777777" w:rsidR="0025671B" w:rsidRPr="001601CE" w:rsidRDefault="0025671B" w:rsidP="00571E06">
            <w:pPr>
              <w:rPr>
                <w:rFonts w:cstheme="minorHAnsi"/>
              </w:rPr>
            </w:pPr>
            <w:r w:rsidRPr="001601CE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6330C807" w14:textId="77777777" w:rsidR="0025671B" w:rsidRPr="001601CE" w:rsidRDefault="00FF6B4A" w:rsidP="00571E06">
            <w:pPr>
              <w:rPr>
                <w:rFonts w:cstheme="minorHAnsi"/>
                <w:b/>
                <w:bCs/>
                <w:lang w:val="en-US"/>
              </w:rPr>
            </w:pPr>
            <w:r w:rsidRPr="001601CE">
              <w:rPr>
                <w:rFonts w:cstheme="minorHAnsi"/>
                <w:b/>
                <w:bCs/>
                <w:lang w:val="en-US"/>
              </w:rPr>
              <w:t>Energetics</w:t>
            </w:r>
          </w:p>
        </w:tc>
      </w:tr>
      <w:tr w:rsidR="00A42B13" w:rsidRPr="001601CE" w14:paraId="4B68D2BD" w14:textId="77777777" w:rsidTr="001601CE">
        <w:tc>
          <w:tcPr>
            <w:tcW w:w="3936" w:type="dxa"/>
            <w:shd w:val="clear" w:color="auto" w:fill="EEECE1" w:themeFill="background2"/>
          </w:tcPr>
          <w:p w14:paraId="1DFBC35C" w14:textId="77777777" w:rsidR="00A42B13" w:rsidRPr="001601CE" w:rsidRDefault="00A42B13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5E8264FB" w14:textId="6CFF3B86" w:rsidR="00A42B13" w:rsidRPr="001601CE" w:rsidRDefault="00DA0CAC" w:rsidP="00571E06">
            <w:pPr>
              <w:rPr>
                <w:rFonts w:cstheme="minorHAnsi"/>
                <w:lang w:val="en-US"/>
              </w:rPr>
            </w:pPr>
            <w:proofErr w:type="spellStart"/>
            <w:r w:rsidRPr="001601CE">
              <w:rPr>
                <w:rFonts w:cstheme="minorHAnsi"/>
                <w:lang w:val="en-US"/>
              </w:rPr>
              <w:t>Łukasz</w:t>
            </w:r>
            <w:proofErr w:type="spellEnd"/>
            <w:r w:rsidRPr="001601CE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1601CE">
              <w:rPr>
                <w:rFonts w:cstheme="minorHAnsi"/>
                <w:lang w:val="en-US"/>
              </w:rPr>
              <w:t>Bohdal</w:t>
            </w:r>
            <w:proofErr w:type="spellEnd"/>
            <w:r w:rsidRPr="001601CE">
              <w:rPr>
                <w:rFonts w:cstheme="minorHAnsi"/>
                <w:lang w:val="en-US"/>
              </w:rPr>
              <w:t>,</w:t>
            </w:r>
            <w:r w:rsidR="001601CE">
              <w:rPr>
                <w:rFonts w:cstheme="minorHAnsi"/>
                <w:lang w:val="en-US"/>
              </w:rPr>
              <w:t xml:space="preserve"> </w:t>
            </w:r>
            <w:r w:rsidR="001601CE" w:rsidRPr="001601CE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1601CE" w14:paraId="1F7C279B" w14:textId="77777777" w:rsidTr="001601CE">
        <w:tc>
          <w:tcPr>
            <w:tcW w:w="3936" w:type="dxa"/>
            <w:shd w:val="clear" w:color="auto" w:fill="EEECE1" w:themeFill="background2"/>
          </w:tcPr>
          <w:p w14:paraId="0F698989" w14:textId="77777777" w:rsidR="00A42B13" w:rsidRPr="001601CE" w:rsidRDefault="00A42B13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5ECDFD52" w14:textId="77777777" w:rsidR="00A42B13" w:rsidRPr="001601CE" w:rsidRDefault="005A7706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lukasz.bohdal@tu.koszalin.pl</w:t>
            </w:r>
          </w:p>
        </w:tc>
      </w:tr>
      <w:tr w:rsidR="00A42B13" w:rsidRPr="001601CE" w14:paraId="757B0BD0" w14:textId="77777777" w:rsidTr="001601CE">
        <w:tc>
          <w:tcPr>
            <w:tcW w:w="3936" w:type="dxa"/>
            <w:shd w:val="clear" w:color="auto" w:fill="EEECE1" w:themeFill="background2"/>
          </w:tcPr>
          <w:p w14:paraId="79081F9A" w14:textId="77777777" w:rsidR="00A42B13" w:rsidRPr="001601CE" w:rsidRDefault="00A42B13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47B13CEC" w14:textId="77777777" w:rsidR="00A42B13" w:rsidRPr="001601CE" w:rsidRDefault="00AE0FB0" w:rsidP="005A7706">
            <w:pPr>
              <w:rPr>
                <w:rFonts w:cstheme="minorHAnsi"/>
                <w:b/>
                <w:bCs/>
                <w:lang w:val="en-US"/>
              </w:rPr>
            </w:pPr>
            <w:r w:rsidRPr="001601CE">
              <w:rPr>
                <w:rFonts w:cstheme="minorHAnsi"/>
                <w:b/>
                <w:bCs/>
                <w:lang w:val="en-US"/>
              </w:rPr>
              <w:t xml:space="preserve">Project of energetic installation </w:t>
            </w:r>
          </w:p>
        </w:tc>
      </w:tr>
      <w:tr w:rsidR="00A42B13" w:rsidRPr="001601CE" w14:paraId="7D529BC6" w14:textId="77777777" w:rsidTr="001601CE">
        <w:tc>
          <w:tcPr>
            <w:tcW w:w="3936" w:type="dxa"/>
            <w:shd w:val="clear" w:color="auto" w:fill="EEECE1" w:themeFill="background2"/>
          </w:tcPr>
          <w:p w14:paraId="0C8121DA" w14:textId="77777777" w:rsidR="00A42B13" w:rsidRPr="001601CE" w:rsidRDefault="00A42B13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50FC6244" w14:textId="1D46E25D" w:rsidR="00A42B13" w:rsidRPr="001601CE" w:rsidRDefault="00305248" w:rsidP="00305248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 xml:space="preserve">Konrad </w:t>
            </w:r>
            <w:proofErr w:type="spellStart"/>
            <w:r w:rsidRPr="001601CE">
              <w:rPr>
                <w:rFonts w:cstheme="minorHAnsi"/>
                <w:lang w:val="en-US"/>
              </w:rPr>
              <w:t>Zajkowski</w:t>
            </w:r>
            <w:proofErr w:type="spellEnd"/>
            <w:r w:rsidR="001601CE">
              <w:rPr>
                <w:rFonts w:cstheme="minorHAnsi"/>
                <w:lang w:val="en-US"/>
              </w:rPr>
              <w:t>, Eng. PhD</w:t>
            </w:r>
          </w:p>
        </w:tc>
      </w:tr>
      <w:tr w:rsidR="00A42B13" w:rsidRPr="001601CE" w14:paraId="7A0A4275" w14:textId="77777777" w:rsidTr="001601CE">
        <w:tc>
          <w:tcPr>
            <w:tcW w:w="3936" w:type="dxa"/>
            <w:shd w:val="clear" w:color="auto" w:fill="EEECE1" w:themeFill="background2"/>
          </w:tcPr>
          <w:p w14:paraId="652EE94C" w14:textId="77777777" w:rsidR="00A42B13" w:rsidRPr="001601CE" w:rsidRDefault="00A42B13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53B8F7E1" w14:textId="77777777" w:rsidR="00A42B13" w:rsidRPr="001601CE" w:rsidRDefault="00305248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konrad.zajkowski</w:t>
            </w:r>
            <w:r w:rsidR="005A7706" w:rsidRPr="001601CE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1601CE" w14:paraId="14F4EF11" w14:textId="77777777" w:rsidTr="001601CE">
        <w:tc>
          <w:tcPr>
            <w:tcW w:w="3936" w:type="dxa"/>
            <w:shd w:val="clear" w:color="auto" w:fill="EEECE1" w:themeFill="background2"/>
          </w:tcPr>
          <w:p w14:paraId="76A48CE5" w14:textId="77777777" w:rsidR="00A42B13" w:rsidRPr="001601CE" w:rsidRDefault="00A42B13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21BE19EA" w14:textId="77777777" w:rsidR="00A42B13" w:rsidRPr="001601CE" w:rsidRDefault="00AE0FB0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6</w:t>
            </w:r>
          </w:p>
        </w:tc>
      </w:tr>
      <w:tr w:rsidR="00DA6EFF" w:rsidRPr="001601CE" w14:paraId="4FEC956B" w14:textId="77777777" w:rsidTr="001601CE">
        <w:tc>
          <w:tcPr>
            <w:tcW w:w="3936" w:type="dxa"/>
            <w:shd w:val="clear" w:color="auto" w:fill="EEECE1" w:themeFill="background2"/>
          </w:tcPr>
          <w:p w14:paraId="1384167A" w14:textId="77777777" w:rsidR="00DA6EFF" w:rsidRPr="001601CE" w:rsidRDefault="00DA6EFF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4D5EFBBE" w14:textId="77777777" w:rsidR="00DA6EFF" w:rsidRPr="001601CE" w:rsidRDefault="001912E9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12</w:t>
            </w:r>
          </w:p>
        </w:tc>
      </w:tr>
      <w:tr w:rsidR="00A42B13" w:rsidRPr="001601CE" w14:paraId="6D3531D6" w14:textId="77777777" w:rsidTr="001601CE">
        <w:tc>
          <w:tcPr>
            <w:tcW w:w="3936" w:type="dxa"/>
            <w:shd w:val="clear" w:color="auto" w:fill="EEECE1" w:themeFill="background2"/>
          </w:tcPr>
          <w:p w14:paraId="422D0B34" w14:textId="77777777" w:rsidR="00A42B13" w:rsidRPr="001601CE" w:rsidRDefault="00A42B13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5513A1DB" w14:textId="77777777" w:rsidR="00A42B13" w:rsidRPr="001601CE" w:rsidRDefault="00290FCA" w:rsidP="00F231CA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202</w:t>
            </w:r>
            <w:r w:rsidR="00F231CA" w:rsidRPr="001601CE">
              <w:rPr>
                <w:rFonts w:cstheme="minorHAnsi"/>
                <w:lang w:val="en-US"/>
              </w:rPr>
              <w:t>4</w:t>
            </w:r>
            <w:r w:rsidR="000C4296" w:rsidRPr="001601CE">
              <w:rPr>
                <w:rFonts w:cstheme="minorHAnsi"/>
                <w:lang w:val="en-US"/>
              </w:rPr>
              <w:t>/20</w:t>
            </w:r>
            <w:r w:rsidR="005A7706" w:rsidRPr="001601CE">
              <w:rPr>
                <w:rFonts w:cstheme="minorHAnsi"/>
                <w:lang w:val="en-US"/>
              </w:rPr>
              <w:t>2</w:t>
            </w:r>
            <w:r w:rsidR="00F231CA" w:rsidRPr="001601CE">
              <w:rPr>
                <w:rFonts w:cstheme="minorHAnsi"/>
                <w:lang w:val="en-US"/>
              </w:rPr>
              <w:t>5</w:t>
            </w:r>
          </w:p>
        </w:tc>
      </w:tr>
      <w:tr w:rsidR="00A42B13" w:rsidRPr="001601CE" w14:paraId="3EE55477" w14:textId="77777777" w:rsidTr="001601CE">
        <w:tc>
          <w:tcPr>
            <w:tcW w:w="3936" w:type="dxa"/>
            <w:shd w:val="clear" w:color="auto" w:fill="EEECE1" w:themeFill="background2"/>
          </w:tcPr>
          <w:p w14:paraId="3C26B12F" w14:textId="5ABBFF60" w:rsidR="00A42B13" w:rsidRPr="001601CE" w:rsidRDefault="00A42B13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SEMESTER:</w:t>
            </w:r>
            <w:r w:rsidR="001601CE">
              <w:rPr>
                <w:rFonts w:cstheme="minorHAnsi"/>
                <w:lang w:val="en-US"/>
              </w:rPr>
              <w:t xml:space="preserve"> </w:t>
            </w:r>
            <w:r w:rsidRPr="001601CE">
              <w:rPr>
                <w:rFonts w:cstheme="minorHAnsi"/>
                <w:lang w:val="en-US"/>
              </w:rPr>
              <w:t>(W – winter, S –</w:t>
            </w:r>
            <w:r w:rsidR="00BE6F11" w:rsidRPr="001601CE">
              <w:rPr>
                <w:rFonts w:cstheme="minorHAnsi"/>
                <w:lang w:val="en-US"/>
              </w:rPr>
              <w:t xml:space="preserve"> summer</w:t>
            </w:r>
            <w:r w:rsidRPr="001601CE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33682F24" w14:textId="77777777" w:rsidR="00A42B13" w:rsidRPr="001601CE" w:rsidRDefault="00AE0FB0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W</w:t>
            </w:r>
          </w:p>
        </w:tc>
      </w:tr>
      <w:tr w:rsidR="00A42B13" w:rsidRPr="001601CE" w14:paraId="317B1429" w14:textId="77777777" w:rsidTr="001601CE">
        <w:tc>
          <w:tcPr>
            <w:tcW w:w="3936" w:type="dxa"/>
            <w:shd w:val="clear" w:color="auto" w:fill="EEECE1" w:themeFill="background2"/>
          </w:tcPr>
          <w:p w14:paraId="7EE631A4" w14:textId="77777777" w:rsidR="00A42B13" w:rsidRPr="001601CE" w:rsidRDefault="00A42B13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600B6DAB" w14:textId="77777777" w:rsidR="00A42B13" w:rsidRPr="001601CE" w:rsidRDefault="00FF6B4A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15+</w:t>
            </w:r>
            <w:r w:rsidR="00AE0FB0" w:rsidRPr="001601CE">
              <w:rPr>
                <w:rFonts w:cstheme="minorHAnsi"/>
                <w:lang w:val="en-US"/>
              </w:rPr>
              <w:t>30</w:t>
            </w:r>
          </w:p>
        </w:tc>
      </w:tr>
      <w:tr w:rsidR="00A42B13" w:rsidRPr="001601CE" w14:paraId="5E3D3970" w14:textId="77777777" w:rsidTr="001601CE">
        <w:tc>
          <w:tcPr>
            <w:tcW w:w="3936" w:type="dxa"/>
            <w:shd w:val="clear" w:color="auto" w:fill="EEECE1" w:themeFill="background2"/>
          </w:tcPr>
          <w:p w14:paraId="59C136F8" w14:textId="77777777" w:rsidR="00A42B13" w:rsidRPr="001601CE" w:rsidRDefault="00A42B13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LEVEL OF THE COURSE:</w:t>
            </w:r>
          </w:p>
          <w:p w14:paraId="6466AC45" w14:textId="77777777" w:rsidR="00A42B13" w:rsidRPr="001601CE" w:rsidRDefault="00A42B13" w:rsidP="000C429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(</w:t>
            </w:r>
            <w:r w:rsidR="000C4296" w:rsidRPr="001601CE">
              <w:rPr>
                <w:rFonts w:cstheme="minorHAnsi"/>
                <w:lang w:val="en-US"/>
              </w:rPr>
              <w:t>1</w:t>
            </w:r>
            <w:r w:rsidR="000C4296" w:rsidRPr="001601CE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1601CE">
              <w:rPr>
                <w:rFonts w:cstheme="minorHAnsi"/>
                <w:lang w:val="en-US"/>
              </w:rPr>
              <w:t xml:space="preserve"> cycle, 2</w:t>
            </w:r>
            <w:r w:rsidR="000C4296" w:rsidRPr="001601CE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1601CE">
              <w:rPr>
                <w:rFonts w:cstheme="minorHAnsi"/>
                <w:lang w:val="en-US"/>
              </w:rPr>
              <w:t xml:space="preserve"> cycle</w:t>
            </w:r>
            <w:r w:rsidRPr="001601CE">
              <w:rPr>
                <w:rFonts w:cstheme="minorHAnsi"/>
                <w:lang w:val="en-US"/>
              </w:rPr>
              <w:t xml:space="preserve">, </w:t>
            </w:r>
            <w:r w:rsidR="000C4296" w:rsidRPr="001601CE">
              <w:rPr>
                <w:rFonts w:cstheme="minorHAnsi"/>
                <w:lang w:val="en-US"/>
              </w:rPr>
              <w:t>3</w:t>
            </w:r>
            <w:r w:rsidR="000C4296" w:rsidRPr="001601CE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1601CE">
              <w:rPr>
                <w:rFonts w:cstheme="minorHAnsi"/>
                <w:lang w:val="en-US"/>
              </w:rPr>
              <w:t xml:space="preserve"> cycle</w:t>
            </w:r>
            <w:r w:rsidRPr="001601CE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51EBCDA6" w14:textId="77777777" w:rsidR="00A42B13" w:rsidRPr="001601CE" w:rsidRDefault="005A7706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eastAsia="Calibri" w:cstheme="minorHAnsi"/>
                <w:lang w:val="en-US"/>
              </w:rPr>
              <w:t>1</w:t>
            </w:r>
            <w:r w:rsidRPr="001601CE">
              <w:rPr>
                <w:rFonts w:eastAsia="Calibri" w:cstheme="minorHAnsi"/>
                <w:vertAlign w:val="superscript"/>
                <w:lang w:val="en-US"/>
              </w:rPr>
              <w:t>st</w:t>
            </w:r>
            <w:r w:rsidRPr="001601CE">
              <w:rPr>
                <w:rFonts w:eastAsia="Calibri" w:cstheme="minorHAnsi"/>
                <w:lang w:val="en-US"/>
              </w:rPr>
              <w:t xml:space="preserve"> cycle</w:t>
            </w:r>
          </w:p>
        </w:tc>
      </w:tr>
      <w:tr w:rsidR="00A42B13" w:rsidRPr="001601CE" w14:paraId="4BC87DC5" w14:textId="77777777" w:rsidTr="001601CE">
        <w:tc>
          <w:tcPr>
            <w:tcW w:w="3936" w:type="dxa"/>
            <w:shd w:val="clear" w:color="auto" w:fill="EEECE1" w:themeFill="background2"/>
          </w:tcPr>
          <w:p w14:paraId="6DD1593F" w14:textId="77777777" w:rsidR="00A42B13" w:rsidRPr="001601CE" w:rsidRDefault="00A42B13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TEACHING METHOD:</w:t>
            </w:r>
          </w:p>
          <w:p w14:paraId="1359C4BE" w14:textId="77777777" w:rsidR="00A42B13" w:rsidRPr="001601CE" w:rsidRDefault="00A42B13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75DD746D" w14:textId="77777777" w:rsidR="00A42B13" w:rsidRPr="001601CE" w:rsidRDefault="005A7706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 xml:space="preserve">Lecture, </w:t>
            </w:r>
            <w:r w:rsidR="00FF6B4A" w:rsidRPr="001601CE">
              <w:rPr>
                <w:rFonts w:cstheme="minorHAnsi"/>
                <w:lang w:val="en-US"/>
              </w:rPr>
              <w:t>project</w:t>
            </w:r>
          </w:p>
        </w:tc>
      </w:tr>
      <w:tr w:rsidR="00A42B13" w:rsidRPr="001601CE" w14:paraId="12E91DD6" w14:textId="77777777" w:rsidTr="001601CE">
        <w:tc>
          <w:tcPr>
            <w:tcW w:w="3936" w:type="dxa"/>
            <w:shd w:val="clear" w:color="auto" w:fill="EEECE1" w:themeFill="background2"/>
          </w:tcPr>
          <w:p w14:paraId="658DD84A" w14:textId="77777777" w:rsidR="00A42B13" w:rsidRPr="001601CE" w:rsidRDefault="00A42B13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0DAF740A" w14:textId="77777777" w:rsidR="00F231CA" w:rsidRPr="001601CE" w:rsidRDefault="00F231CA" w:rsidP="00672609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1601CE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1F035F5A" w14:textId="008E1687" w:rsidR="00F231CA" w:rsidRPr="001601CE" w:rsidRDefault="00F231CA" w:rsidP="00F231CA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  <w:lang w:val="en-US"/>
              </w:rPr>
            </w:pPr>
            <w:r w:rsidRPr="001601CE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  <w:p w14:paraId="5F6DD09E" w14:textId="77777777" w:rsidR="00A42B13" w:rsidRPr="001601CE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1601CE" w14:paraId="5E63DAF8" w14:textId="77777777" w:rsidTr="001601CE">
        <w:tc>
          <w:tcPr>
            <w:tcW w:w="3936" w:type="dxa"/>
            <w:shd w:val="clear" w:color="auto" w:fill="EEECE1" w:themeFill="background2"/>
          </w:tcPr>
          <w:p w14:paraId="142A4574" w14:textId="77777777" w:rsidR="00A42B13" w:rsidRPr="001601CE" w:rsidRDefault="00A42B13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ASSESSMENT METOD:</w:t>
            </w:r>
          </w:p>
          <w:p w14:paraId="34B73B26" w14:textId="77777777" w:rsidR="002F62CA" w:rsidRPr="001601CE" w:rsidRDefault="002F62CA" w:rsidP="002F62CA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1601CE">
              <w:rPr>
                <w:rFonts w:cstheme="minorHAnsi"/>
                <w:lang w:val="en-US"/>
              </w:rPr>
              <w:t xml:space="preserve"> presentation,</w:t>
            </w:r>
            <w:r w:rsidRPr="001601CE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7464E9A2" w14:textId="77777777" w:rsidR="00A42B13" w:rsidRPr="001601CE" w:rsidRDefault="00D54BD5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Class test, project</w:t>
            </w:r>
          </w:p>
        </w:tc>
      </w:tr>
      <w:tr w:rsidR="00A42B13" w:rsidRPr="001601CE" w14:paraId="58AE2833" w14:textId="77777777" w:rsidTr="001601CE">
        <w:tc>
          <w:tcPr>
            <w:tcW w:w="3936" w:type="dxa"/>
            <w:shd w:val="clear" w:color="auto" w:fill="EEECE1" w:themeFill="background2"/>
          </w:tcPr>
          <w:p w14:paraId="37D44452" w14:textId="77777777" w:rsidR="00A42B13" w:rsidRPr="001601CE" w:rsidRDefault="00A42B13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654DCAAA" w14:textId="77777777" w:rsidR="00A42B13" w:rsidRPr="001601CE" w:rsidRDefault="00D54BD5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Style w:val="tlid-translation"/>
                <w:rFonts w:cstheme="minorHAnsi"/>
                <w:lang w:val="en-US"/>
              </w:rPr>
              <w:t>Types of energetic installations, principles of design, technical drawing, symbols, selection of installation elements</w:t>
            </w:r>
          </w:p>
          <w:p w14:paraId="7464C388" w14:textId="77777777" w:rsidR="000408A0" w:rsidRPr="001601CE" w:rsidRDefault="000408A0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1601CE" w14:paraId="0EC5B0EB" w14:textId="77777777" w:rsidTr="001601CE">
        <w:tc>
          <w:tcPr>
            <w:tcW w:w="3936" w:type="dxa"/>
            <w:shd w:val="clear" w:color="auto" w:fill="EEECE1" w:themeFill="background2"/>
          </w:tcPr>
          <w:p w14:paraId="2C4906AB" w14:textId="77777777" w:rsidR="00A42B13" w:rsidRPr="001601CE" w:rsidRDefault="00A42B13" w:rsidP="00571E06">
            <w:pPr>
              <w:rPr>
                <w:rFonts w:cstheme="minorHAnsi"/>
                <w:lang w:val="en-US"/>
              </w:rPr>
            </w:pPr>
            <w:r w:rsidRPr="001601CE">
              <w:rPr>
                <w:rFonts w:cstheme="minorHAnsi"/>
                <w:lang w:val="en-US"/>
              </w:rPr>
              <w:t>ADDITIONA</w:t>
            </w:r>
            <w:r w:rsidR="00E816BA" w:rsidRPr="001601CE">
              <w:rPr>
                <w:rFonts w:cstheme="minorHAnsi"/>
                <w:lang w:val="en-US"/>
              </w:rPr>
              <w:t>L</w:t>
            </w:r>
            <w:r w:rsidRPr="001601CE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0891954F" w14:textId="77777777" w:rsidR="00A42B13" w:rsidRPr="001601CE" w:rsidRDefault="00A42B13" w:rsidP="00571E06">
            <w:pPr>
              <w:rPr>
                <w:rFonts w:cstheme="minorHAnsi"/>
                <w:lang w:val="en-US"/>
              </w:rPr>
            </w:pPr>
          </w:p>
          <w:p w14:paraId="54199A3E" w14:textId="77777777" w:rsidR="000408A0" w:rsidRPr="001601CE" w:rsidRDefault="000408A0" w:rsidP="00571E06">
            <w:pPr>
              <w:rPr>
                <w:rFonts w:cstheme="minorHAnsi"/>
                <w:lang w:val="en-US"/>
              </w:rPr>
            </w:pPr>
          </w:p>
          <w:p w14:paraId="753F0C3F" w14:textId="77777777" w:rsidR="000408A0" w:rsidRPr="001601CE" w:rsidRDefault="000408A0" w:rsidP="00571E06">
            <w:pPr>
              <w:rPr>
                <w:rFonts w:cstheme="minorHAnsi"/>
                <w:lang w:val="en-US"/>
              </w:rPr>
            </w:pPr>
          </w:p>
        </w:tc>
      </w:tr>
    </w:tbl>
    <w:p w14:paraId="5120EDBA" w14:textId="77777777" w:rsidR="006D06F2" w:rsidRPr="001601CE" w:rsidRDefault="00672609">
      <w:pPr>
        <w:rPr>
          <w:rFonts w:cstheme="minorHAnsi"/>
        </w:rPr>
      </w:pPr>
    </w:p>
    <w:p w14:paraId="774CE7E9" w14:textId="77777777" w:rsidR="000408A0" w:rsidRPr="001601CE" w:rsidRDefault="000408A0">
      <w:pPr>
        <w:rPr>
          <w:rFonts w:cstheme="minorHAnsi"/>
        </w:rPr>
      </w:pPr>
    </w:p>
    <w:p w14:paraId="5C69D2B3" w14:textId="77777777" w:rsidR="000408A0" w:rsidRPr="001601CE" w:rsidRDefault="000408A0" w:rsidP="000408A0">
      <w:pPr>
        <w:pStyle w:val="Bezodstpw"/>
        <w:jc w:val="right"/>
        <w:rPr>
          <w:rFonts w:cstheme="minorHAnsi"/>
        </w:rPr>
      </w:pPr>
      <w:r w:rsidRPr="001601CE">
        <w:rPr>
          <w:rFonts w:cstheme="minorHAnsi"/>
        </w:rPr>
        <w:t>………………………………………………………………..</w:t>
      </w:r>
    </w:p>
    <w:p w14:paraId="62C4FD02" w14:textId="77777777" w:rsidR="000408A0" w:rsidRPr="001601CE" w:rsidRDefault="000408A0" w:rsidP="000408A0">
      <w:pPr>
        <w:pStyle w:val="Bezodstpw"/>
        <w:jc w:val="right"/>
        <w:rPr>
          <w:rFonts w:cstheme="minorHAnsi"/>
        </w:rPr>
      </w:pPr>
      <w:r w:rsidRPr="001601CE">
        <w:rPr>
          <w:rFonts w:cstheme="minorHAnsi"/>
        </w:rPr>
        <w:t>/sporządził, data/</w:t>
      </w:r>
    </w:p>
    <w:sectPr w:rsidR="000408A0" w:rsidRPr="001601C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C4296"/>
    <w:rsid w:val="001601CE"/>
    <w:rsid w:val="001912E9"/>
    <w:rsid w:val="001F45C6"/>
    <w:rsid w:val="001F4A5C"/>
    <w:rsid w:val="00207C9D"/>
    <w:rsid w:val="0025671B"/>
    <w:rsid w:val="00257043"/>
    <w:rsid w:val="00290FCA"/>
    <w:rsid w:val="002A41FD"/>
    <w:rsid w:val="002F62CA"/>
    <w:rsid w:val="00301EC5"/>
    <w:rsid w:val="00305248"/>
    <w:rsid w:val="00305E72"/>
    <w:rsid w:val="00320574"/>
    <w:rsid w:val="003E6804"/>
    <w:rsid w:val="004516AD"/>
    <w:rsid w:val="00471AD7"/>
    <w:rsid w:val="00511AEE"/>
    <w:rsid w:val="005A2D8C"/>
    <w:rsid w:val="005A7706"/>
    <w:rsid w:val="005B6AAC"/>
    <w:rsid w:val="005D513C"/>
    <w:rsid w:val="00672609"/>
    <w:rsid w:val="006A6AAD"/>
    <w:rsid w:val="0077034B"/>
    <w:rsid w:val="007A25D8"/>
    <w:rsid w:val="007E1205"/>
    <w:rsid w:val="0085067F"/>
    <w:rsid w:val="008802D4"/>
    <w:rsid w:val="008809F1"/>
    <w:rsid w:val="008C447A"/>
    <w:rsid w:val="009549AC"/>
    <w:rsid w:val="009638BC"/>
    <w:rsid w:val="009A0F9E"/>
    <w:rsid w:val="00A42B13"/>
    <w:rsid w:val="00AB30DF"/>
    <w:rsid w:val="00AB5730"/>
    <w:rsid w:val="00AE0FB0"/>
    <w:rsid w:val="00B142F9"/>
    <w:rsid w:val="00B23A33"/>
    <w:rsid w:val="00BE6F11"/>
    <w:rsid w:val="00CC043D"/>
    <w:rsid w:val="00D251B8"/>
    <w:rsid w:val="00D54BD5"/>
    <w:rsid w:val="00D6289C"/>
    <w:rsid w:val="00DA0CAC"/>
    <w:rsid w:val="00DA6EFF"/>
    <w:rsid w:val="00E816BA"/>
    <w:rsid w:val="00F13757"/>
    <w:rsid w:val="00F231CA"/>
    <w:rsid w:val="00F6561A"/>
    <w:rsid w:val="00F72675"/>
    <w:rsid w:val="00FA3574"/>
    <w:rsid w:val="00FF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C3237"/>
  <w15:docId w15:val="{E83F6279-FCF9-4061-A9D3-09E8A0D55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customStyle="1" w:styleId="tlid-translation">
    <w:name w:val="tlid-translation"/>
    <w:basedOn w:val="Domylnaczcionkaakapitu"/>
    <w:rsid w:val="00D54BD5"/>
  </w:style>
  <w:style w:type="paragraph" w:styleId="Akapitzlist">
    <w:name w:val="List Paragraph"/>
    <w:basedOn w:val="Normalny"/>
    <w:uiPriority w:val="34"/>
    <w:qFormat/>
    <w:rsid w:val="00F23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19</cp:revision>
  <cp:lastPrinted>2018-01-18T09:47:00Z</cp:lastPrinted>
  <dcterms:created xsi:type="dcterms:W3CDTF">2019-04-26T13:19:00Z</dcterms:created>
  <dcterms:modified xsi:type="dcterms:W3CDTF">2024-04-11T08:13:00Z</dcterms:modified>
</cp:coreProperties>
</file>