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A052E" w14:textId="5DF98F2B" w:rsidR="008F317A" w:rsidRDefault="00B05E19" w:rsidP="00960C74">
      <w:pPr>
        <w:spacing w:after="0"/>
        <w:jc w:val="right"/>
      </w:pPr>
      <w:r>
        <w:rPr>
          <w:rFonts w:ascii="Arial" w:hAnsi="Arial" w:cs="Arial"/>
          <w:noProof/>
          <w:sz w:val="32"/>
        </w:rPr>
        <w:drawing>
          <wp:anchor distT="0" distB="0" distL="114300" distR="114300" simplePos="0" relativeHeight="251658752" behindDoc="0" locked="0" layoutInCell="1" allowOverlap="1" wp14:anchorId="2D9C705C" wp14:editId="1ECC5CD9">
            <wp:simplePos x="0" y="0"/>
            <wp:positionH relativeFrom="column">
              <wp:posOffset>3312160</wp:posOffset>
            </wp:positionH>
            <wp:positionV relativeFrom="paragraph">
              <wp:posOffset>197485</wp:posOffset>
            </wp:positionV>
            <wp:extent cx="2365200" cy="1803600"/>
            <wp:effectExtent l="0" t="0" r="0" b="6350"/>
            <wp:wrapSquare wrapText="bothSides"/>
            <wp:docPr id="74768515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200" cy="18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DAB">
        <w:rPr>
          <w:noProof/>
          <w:lang w:eastAsia="zh-CN"/>
        </w:rPr>
        <w:drawing>
          <wp:anchor distT="0" distB="0" distL="114300" distR="114300" simplePos="0" relativeHeight="251657728" behindDoc="0" locked="0" layoutInCell="1" allowOverlap="1" wp14:anchorId="5F32C9D4" wp14:editId="3A75C174">
            <wp:simplePos x="0" y="0"/>
            <wp:positionH relativeFrom="column">
              <wp:posOffset>-97790</wp:posOffset>
            </wp:positionH>
            <wp:positionV relativeFrom="paragraph">
              <wp:posOffset>-322580</wp:posOffset>
            </wp:positionV>
            <wp:extent cx="1974850" cy="513080"/>
            <wp:effectExtent l="0" t="0" r="6350" b="127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BF63B" w14:textId="2C76A08A" w:rsidR="00FD5E62" w:rsidRDefault="00000193" w:rsidP="00FD5E62">
      <w:pPr>
        <w:spacing w:after="0"/>
        <w:jc w:val="right"/>
      </w:pPr>
      <w:r>
        <w:tab/>
      </w:r>
    </w:p>
    <w:p w14:paraId="351AF8C5" w14:textId="5B6F4564" w:rsidR="006A2B53" w:rsidRDefault="006A2B53" w:rsidP="005D4F24">
      <w:pPr>
        <w:spacing w:after="0"/>
        <w:rPr>
          <w:rFonts w:ascii="Arial" w:hAnsi="Arial" w:cs="Arial"/>
          <w:sz w:val="32"/>
        </w:rPr>
      </w:pPr>
    </w:p>
    <w:p w14:paraId="66C67142" w14:textId="77777777" w:rsidR="00047E86" w:rsidRDefault="008F317A" w:rsidP="00047E86">
      <w:pPr>
        <w:spacing w:after="0"/>
        <w:rPr>
          <w:rFonts w:ascii="Arial" w:hAnsi="Arial" w:cs="Arial"/>
          <w:sz w:val="32"/>
        </w:rPr>
      </w:pPr>
      <w:r w:rsidRPr="00935728">
        <w:rPr>
          <w:rFonts w:ascii="Arial" w:hAnsi="Arial" w:cs="Arial"/>
          <w:sz w:val="32"/>
        </w:rPr>
        <w:t xml:space="preserve">ZGŁOSZENIE </w:t>
      </w:r>
      <w:r>
        <w:rPr>
          <w:rFonts w:ascii="Arial" w:hAnsi="Arial" w:cs="Arial"/>
          <w:sz w:val="32"/>
        </w:rPr>
        <w:t xml:space="preserve">– </w:t>
      </w:r>
    </w:p>
    <w:p w14:paraId="65F3ED0E" w14:textId="0A985A92" w:rsidR="008F317A" w:rsidRDefault="008F317A" w:rsidP="00047E86">
      <w:pPr>
        <w:spacing w:after="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PARTNER KONKURSU</w:t>
      </w:r>
      <w:r w:rsidR="00712CC8">
        <w:rPr>
          <w:rFonts w:ascii="Arial" w:hAnsi="Arial" w:cs="Arial"/>
          <w:sz w:val="32"/>
        </w:rPr>
        <w:t xml:space="preserve"> 202</w:t>
      </w:r>
      <w:r w:rsidR="00B05E19">
        <w:rPr>
          <w:rFonts w:ascii="Arial" w:hAnsi="Arial" w:cs="Arial"/>
          <w:sz w:val="32"/>
        </w:rPr>
        <w:t>4</w:t>
      </w:r>
    </w:p>
    <w:p w14:paraId="11811D1A" w14:textId="77777777" w:rsidR="00E957BF" w:rsidRDefault="00E957BF" w:rsidP="00047E86">
      <w:pPr>
        <w:spacing w:after="0"/>
        <w:rPr>
          <w:rFonts w:ascii="Arial" w:hAnsi="Arial" w:cs="Arial"/>
          <w:sz w:val="32"/>
        </w:rPr>
      </w:pPr>
    </w:p>
    <w:p w14:paraId="519859D8" w14:textId="77777777" w:rsidR="00E957BF" w:rsidRDefault="00E957BF" w:rsidP="00047E86">
      <w:pPr>
        <w:spacing w:after="0"/>
        <w:rPr>
          <w:rFonts w:ascii="Arial" w:hAnsi="Arial" w:cs="Arial"/>
          <w:sz w:val="32"/>
        </w:rPr>
      </w:pPr>
    </w:p>
    <w:p w14:paraId="03AC92AB" w14:textId="77777777" w:rsidR="00E957BF" w:rsidRDefault="00E957BF" w:rsidP="00047E86">
      <w:pPr>
        <w:spacing w:after="0"/>
        <w:rPr>
          <w:rFonts w:ascii="Arial" w:hAnsi="Arial" w:cs="Arial"/>
          <w:sz w:val="32"/>
        </w:rPr>
      </w:pPr>
    </w:p>
    <w:p w14:paraId="2F9115A6" w14:textId="77777777" w:rsidR="005D4F24" w:rsidRDefault="005D4F24" w:rsidP="00047E86">
      <w:pPr>
        <w:spacing w:after="0"/>
        <w:rPr>
          <w:rFonts w:ascii="Arial" w:hAnsi="Arial" w:cs="Arial"/>
          <w:sz w:val="32"/>
        </w:rPr>
      </w:pPr>
    </w:p>
    <w:p w14:paraId="5FD5D1D3" w14:textId="77777777" w:rsidR="00E957BF" w:rsidRDefault="00E957BF" w:rsidP="00047E86">
      <w:pPr>
        <w:spacing w:after="0"/>
        <w:rPr>
          <w:rFonts w:ascii="Arial" w:hAnsi="Arial" w:cs="Arial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8F317A" w:rsidRPr="007D6706" w14:paraId="22B771F6" w14:textId="77777777" w:rsidTr="00835B5E">
        <w:trPr>
          <w:trHeight w:val="470"/>
        </w:trPr>
        <w:tc>
          <w:tcPr>
            <w:tcW w:w="2830" w:type="dxa"/>
          </w:tcPr>
          <w:p w14:paraId="219D2002" w14:textId="77777777" w:rsidR="008F317A" w:rsidRPr="00835B5E" w:rsidRDefault="008F317A" w:rsidP="007D670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835B5E">
              <w:rPr>
                <w:rFonts w:ascii="Arial" w:hAnsi="Arial" w:cs="Arial"/>
                <w:b/>
                <w:sz w:val="20"/>
              </w:rPr>
              <w:t>Imię i nazwisko:</w:t>
            </w:r>
          </w:p>
        </w:tc>
        <w:tc>
          <w:tcPr>
            <w:tcW w:w="6232" w:type="dxa"/>
          </w:tcPr>
          <w:p w14:paraId="23E1A659" w14:textId="77777777" w:rsidR="008F317A" w:rsidRPr="007D6706" w:rsidRDefault="008F317A" w:rsidP="007D6706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F317A" w:rsidRPr="007D6706" w14:paraId="5302018F" w14:textId="77777777" w:rsidTr="00835B5E">
        <w:trPr>
          <w:trHeight w:val="470"/>
        </w:trPr>
        <w:tc>
          <w:tcPr>
            <w:tcW w:w="2830" w:type="dxa"/>
          </w:tcPr>
          <w:p w14:paraId="729BA4BC" w14:textId="77777777" w:rsidR="008F317A" w:rsidRPr="00835B5E" w:rsidRDefault="008F317A" w:rsidP="007D670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835B5E">
              <w:rPr>
                <w:rFonts w:ascii="Arial" w:hAnsi="Arial" w:cs="Arial"/>
                <w:b/>
                <w:sz w:val="20"/>
              </w:rPr>
              <w:t>Uczelnia:</w:t>
            </w:r>
          </w:p>
        </w:tc>
        <w:tc>
          <w:tcPr>
            <w:tcW w:w="6232" w:type="dxa"/>
          </w:tcPr>
          <w:p w14:paraId="580BAD3E" w14:textId="77777777" w:rsidR="008F317A" w:rsidRPr="007D6706" w:rsidRDefault="008F317A" w:rsidP="007D6706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F317A" w:rsidRPr="007D6706" w14:paraId="6B8061C5" w14:textId="77777777" w:rsidTr="00835B5E">
        <w:trPr>
          <w:trHeight w:val="504"/>
        </w:trPr>
        <w:tc>
          <w:tcPr>
            <w:tcW w:w="2830" w:type="dxa"/>
          </w:tcPr>
          <w:p w14:paraId="0F02A338" w14:textId="77777777" w:rsidR="008F317A" w:rsidRPr="00835B5E" w:rsidRDefault="008F317A" w:rsidP="007D670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835B5E">
              <w:rPr>
                <w:rFonts w:ascii="Arial" w:hAnsi="Arial" w:cs="Arial"/>
                <w:b/>
                <w:sz w:val="20"/>
              </w:rPr>
              <w:t>Adres e-mail:</w:t>
            </w:r>
          </w:p>
        </w:tc>
        <w:tc>
          <w:tcPr>
            <w:tcW w:w="6232" w:type="dxa"/>
          </w:tcPr>
          <w:p w14:paraId="733C4DC5" w14:textId="77777777" w:rsidR="008F317A" w:rsidRPr="007D6706" w:rsidRDefault="008F317A" w:rsidP="007D6706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F317A" w:rsidRPr="007D6706" w14:paraId="0EBE3EDA" w14:textId="77777777" w:rsidTr="00835B5E">
        <w:trPr>
          <w:trHeight w:val="504"/>
        </w:trPr>
        <w:tc>
          <w:tcPr>
            <w:tcW w:w="2830" w:type="dxa"/>
          </w:tcPr>
          <w:p w14:paraId="3733AF4A" w14:textId="77777777" w:rsidR="008F317A" w:rsidRPr="00835B5E" w:rsidRDefault="008F317A" w:rsidP="007D670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835B5E">
              <w:rPr>
                <w:rFonts w:ascii="Arial" w:hAnsi="Arial" w:cs="Arial"/>
                <w:b/>
                <w:sz w:val="20"/>
              </w:rPr>
              <w:t>Telefon kontaktowy:</w:t>
            </w:r>
          </w:p>
        </w:tc>
        <w:tc>
          <w:tcPr>
            <w:tcW w:w="6232" w:type="dxa"/>
          </w:tcPr>
          <w:p w14:paraId="54D872F0" w14:textId="77777777" w:rsidR="008F317A" w:rsidRPr="007D6706" w:rsidRDefault="008F317A" w:rsidP="007D6706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F317A" w:rsidRPr="007D6706" w14:paraId="60FAD514" w14:textId="77777777" w:rsidTr="00835B5E">
        <w:trPr>
          <w:trHeight w:val="504"/>
        </w:trPr>
        <w:tc>
          <w:tcPr>
            <w:tcW w:w="2830" w:type="dxa"/>
          </w:tcPr>
          <w:p w14:paraId="337DE69F" w14:textId="74871656" w:rsidR="008F317A" w:rsidRPr="00835B5E" w:rsidRDefault="008F317A" w:rsidP="007D670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835B5E">
              <w:rPr>
                <w:rFonts w:ascii="Arial" w:hAnsi="Arial" w:cs="Arial"/>
                <w:b/>
                <w:sz w:val="20"/>
              </w:rPr>
              <w:t>Siedziba</w:t>
            </w:r>
            <w:r w:rsidR="00B05E19">
              <w:rPr>
                <w:rFonts w:ascii="Arial" w:hAnsi="Arial" w:cs="Arial"/>
                <w:b/>
                <w:sz w:val="20"/>
              </w:rPr>
              <w:t xml:space="preserve"> uczelni</w:t>
            </w:r>
            <w:r w:rsidRPr="00835B5E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6232" w:type="dxa"/>
          </w:tcPr>
          <w:p w14:paraId="000528CC" w14:textId="77777777" w:rsidR="008F317A" w:rsidRPr="007D6706" w:rsidRDefault="008F317A" w:rsidP="007D6706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09FAE9B" w14:textId="77777777" w:rsidR="008F317A" w:rsidRDefault="008F317A" w:rsidP="00935728">
      <w:pPr>
        <w:spacing w:after="0"/>
        <w:jc w:val="both"/>
        <w:rPr>
          <w:rFonts w:ascii="Arial" w:hAnsi="Arial" w:cs="Arial"/>
          <w:sz w:val="20"/>
        </w:rPr>
      </w:pPr>
    </w:p>
    <w:p w14:paraId="28FA3AB7" w14:textId="77777777" w:rsidR="008F317A" w:rsidRDefault="008F317A" w:rsidP="00935728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Ja, niżej podpisany/a ……………………………………….. oświadczam, że posiadam wszelkie niezbędne uprawnienia i pełnomocnictwa do reprezentowania:</w:t>
      </w:r>
    </w:p>
    <w:p w14:paraId="6AE7D492" w14:textId="401638B1" w:rsidR="008F317A" w:rsidRDefault="008F317A" w:rsidP="00095AB0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Uczelni: ……………………………………………………………………………………………………………. </w:t>
      </w:r>
      <w:r>
        <w:rPr>
          <w:rFonts w:ascii="Arial" w:hAnsi="Arial" w:cs="Arial"/>
          <w:sz w:val="20"/>
        </w:rPr>
        <w:br/>
        <w:t>i jej Wydziału: ………………………………………………………………………..…………………………….</w:t>
      </w:r>
    </w:p>
    <w:p w14:paraId="5AD2D3B5" w14:textId="77777777" w:rsidR="008F317A" w:rsidRDefault="008F317A" w:rsidP="00935728">
      <w:pPr>
        <w:spacing w:after="0"/>
        <w:jc w:val="both"/>
        <w:rPr>
          <w:rFonts w:ascii="Arial" w:hAnsi="Arial" w:cs="Arial"/>
          <w:sz w:val="20"/>
        </w:rPr>
      </w:pPr>
    </w:p>
    <w:p w14:paraId="6510AB88" w14:textId="7E4C8060" w:rsidR="008F317A" w:rsidRPr="005D4F24" w:rsidRDefault="008F317A" w:rsidP="00935728">
      <w:pPr>
        <w:spacing w:after="0"/>
        <w:jc w:val="both"/>
        <w:rPr>
          <w:rFonts w:ascii="Arial" w:hAnsi="Arial" w:cs="Arial"/>
          <w:sz w:val="18"/>
          <w:szCs w:val="18"/>
        </w:rPr>
      </w:pPr>
      <w:r w:rsidRPr="005D4F24">
        <w:rPr>
          <w:rFonts w:ascii="Arial" w:hAnsi="Arial" w:cs="Arial"/>
          <w:sz w:val="18"/>
          <w:szCs w:val="18"/>
        </w:rPr>
        <w:t xml:space="preserve">Oświadczamy, że zgłaszamy chęć udziału w </w:t>
      </w:r>
      <w:r w:rsidR="00EE7BD6" w:rsidRPr="005D4F24">
        <w:rPr>
          <w:rFonts w:ascii="Arial" w:hAnsi="Arial" w:cs="Arial"/>
          <w:sz w:val="18"/>
          <w:szCs w:val="18"/>
        </w:rPr>
        <w:t>X</w:t>
      </w:r>
      <w:r w:rsidR="00ED5246" w:rsidRPr="005D4F24">
        <w:rPr>
          <w:rFonts w:ascii="Arial" w:hAnsi="Arial" w:cs="Arial"/>
          <w:sz w:val="18"/>
          <w:szCs w:val="18"/>
        </w:rPr>
        <w:t>I</w:t>
      </w:r>
      <w:r w:rsidRPr="005D4F24">
        <w:rPr>
          <w:rFonts w:ascii="Arial" w:hAnsi="Arial" w:cs="Arial"/>
          <w:sz w:val="18"/>
          <w:szCs w:val="18"/>
        </w:rPr>
        <w:t xml:space="preserve"> Edycji Konkursu Lingwistycznego „Tłumacze na </w:t>
      </w:r>
      <w:r w:rsidR="00A974BC" w:rsidRPr="005D4F24">
        <w:rPr>
          <w:rFonts w:ascii="Arial" w:hAnsi="Arial" w:cs="Arial"/>
          <w:sz w:val="18"/>
          <w:szCs w:val="18"/>
        </w:rPr>
        <w:t>e-</w:t>
      </w:r>
      <w:r w:rsidRPr="005D4F24">
        <w:rPr>
          <w:rFonts w:ascii="Arial" w:hAnsi="Arial" w:cs="Arial"/>
          <w:sz w:val="18"/>
          <w:szCs w:val="18"/>
        </w:rPr>
        <w:t>start”, którego Organizatorem i Fundatorem Nagród jest</w:t>
      </w:r>
      <w:r w:rsidR="00007FBF" w:rsidRPr="005D4F24">
        <w:rPr>
          <w:rFonts w:ascii="Arial" w:hAnsi="Arial" w:cs="Arial"/>
          <w:sz w:val="18"/>
          <w:szCs w:val="18"/>
        </w:rPr>
        <w:t xml:space="preserve"> firma Skrivanek s</w:t>
      </w:r>
      <w:r w:rsidRPr="005D4F24">
        <w:rPr>
          <w:rFonts w:ascii="Arial" w:hAnsi="Arial" w:cs="Arial"/>
          <w:sz w:val="18"/>
          <w:szCs w:val="18"/>
        </w:rPr>
        <w:t xml:space="preserve">p. z o. o., z siedzibą w Warszawie, ul. </w:t>
      </w:r>
      <w:r w:rsidR="00F81AC0" w:rsidRPr="005D4F24">
        <w:rPr>
          <w:rFonts w:ascii="Arial" w:hAnsi="Arial" w:cs="Arial"/>
          <w:sz w:val="18"/>
          <w:szCs w:val="18"/>
        </w:rPr>
        <w:t>Plac Konstytucji 6/75</w:t>
      </w:r>
      <w:r w:rsidRPr="005D4F24">
        <w:rPr>
          <w:rFonts w:ascii="Arial" w:hAnsi="Arial" w:cs="Arial"/>
          <w:sz w:val="18"/>
          <w:szCs w:val="18"/>
        </w:rPr>
        <w:t xml:space="preserve">, </w:t>
      </w:r>
      <w:r w:rsidR="00712CC8" w:rsidRPr="005D4F24">
        <w:rPr>
          <w:rFonts w:ascii="Arial" w:hAnsi="Arial" w:cs="Arial"/>
          <w:sz w:val="18"/>
          <w:szCs w:val="18"/>
        </w:rPr>
        <w:t>00-</w:t>
      </w:r>
      <w:r w:rsidR="00F81AC0" w:rsidRPr="005D4F24">
        <w:rPr>
          <w:rFonts w:ascii="Arial" w:hAnsi="Arial" w:cs="Arial"/>
          <w:sz w:val="18"/>
          <w:szCs w:val="18"/>
        </w:rPr>
        <w:t>550</w:t>
      </w:r>
      <w:r w:rsidRPr="005D4F24">
        <w:rPr>
          <w:rFonts w:ascii="Arial" w:hAnsi="Arial" w:cs="Arial"/>
          <w:sz w:val="18"/>
          <w:szCs w:val="18"/>
        </w:rPr>
        <w:t xml:space="preserve"> Warszawa, NIP: 634-22-45-400, wpisana do rejestru przedsiębiorców Krajowego Rejestru Sądowego prowadzonego przez Sąd Rejonowy dla m.st. Warszawy, XII Wydział Gospodarczy – Krajowy Rejestr Sądowy pod numerem KRS 0000024886 o kapitale zakładowym w wysokości 150 040 zł.</w:t>
      </w:r>
    </w:p>
    <w:p w14:paraId="4B916602" w14:textId="77777777" w:rsidR="008F317A" w:rsidRPr="005D4F24" w:rsidRDefault="008F317A" w:rsidP="0093572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4034042" w14:textId="77777777" w:rsidR="008F317A" w:rsidRPr="005D4F24" w:rsidRDefault="008F317A" w:rsidP="00935728">
      <w:pPr>
        <w:spacing w:after="0"/>
        <w:jc w:val="both"/>
        <w:rPr>
          <w:rFonts w:ascii="Arial" w:hAnsi="Arial" w:cs="Arial"/>
          <w:sz w:val="18"/>
          <w:szCs w:val="18"/>
        </w:rPr>
      </w:pPr>
      <w:r w:rsidRPr="005D4F24">
        <w:rPr>
          <w:rFonts w:ascii="Arial" w:hAnsi="Arial" w:cs="Arial"/>
          <w:sz w:val="18"/>
          <w:szCs w:val="18"/>
        </w:rPr>
        <w:t>Oświadczamy, że zapoznaliśmy się z warunkami i zasadami uczestnictwa w Konkursie i akceptujemy zaproponowaną procedurę konkursową, jak również treść regulaminu</w:t>
      </w:r>
      <w:r w:rsidR="00A83DAB" w:rsidRPr="005D4F24">
        <w:rPr>
          <w:rFonts w:ascii="Arial" w:hAnsi="Arial" w:cs="Arial"/>
          <w:sz w:val="18"/>
          <w:szCs w:val="18"/>
        </w:rPr>
        <w:t>.</w:t>
      </w:r>
      <w:r w:rsidRPr="005D4F24">
        <w:rPr>
          <w:rFonts w:ascii="Arial" w:hAnsi="Arial" w:cs="Arial"/>
          <w:sz w:val="18"/>
          <w:szCs w:val="18"/>
        </w:rPr>
        <w:t xml:space="preserve"> Tym samym otrzymujemy tytuł Partnera Konkursu. </w:t>
      </w:r>
    </w:p>
    <w:p w14:paraId="2BC4DC2D" w14:textId="77777777" w:rsidR="00007FBF" w:rsidRPr="005D4F24" w:rsidRDefault="00007FBF" w:rsidP="0093572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A3F66AA" w14:textId="77777777" w:rsidR="00007FBF" w:rsidRPr="005D4F24" w:rsidRDefault="00712CC8" w:rsidP="00007FBF">
      <w:pPr>
        <w:pStyle w:val="Domylnie"/>
        <w:tabs>
          <w:tab w:val="left" w:pos="426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D4F24">
        <w:rPr>
          <w:rFonts w:ascii="Arial" w:hAnsi="Arial" w:cs="Arial"/>
          <w:sz w:val="18"/>
          <w:szCs w:val="18"/>
        </w:rPr>
        <w:t>W ramach udziału w K</w:t>
      </w:r>
      <w:r w:rsidR="00007FBF" w:rsidRPr="005D4F24">
        <w:rPr>
          <w:rFonts w:ascii="Arial" w:hAnsi="Arial" w:cs="Arial"/>
          <w:sz w:val="18"/>
          <w:szCs w:val="18"/>
        </w:rPr>
        <w:t>onkursie zobowiązuje</w:t>
      </w:r>
      <w:r w:rsidR="00CC43B9" w:rsidRPr="005D4F24">
        <w:rPr>
          <w:rFonts w:ascii="Arial" w:hAnsi="Arial" w:cs="Arial"/>
          <w:sz w:val="18"/>
          <w:szCs w:val="18"/>
        </w:rPr>
        <w:t>my</w:t>
      </w:r>
      <w:r w:rsidR="00007FBF" w:rsidRPr="005D4F24">
        <w:rPr>
          <w:rFonts w:ascii="Arial" w:hAnsi="Arial" w:cs="Arial"/>
          <w:sz w:val="18"/>
          <w:szCs w:val="18"/>
        </w:rPr>
        <w:t xml:space="preserve"> si</w:t>
      </w:r>
      <w:r w:rsidRPr="005D4F24">
        <w:rPr>
          <w:rFonts w:ascii="Arial" w:hAnsi="Arial" w:cs="Arial"/>
          <w:sz w:val="18"/>
          <w:szCs w:val="18"/>
        </w:rPr>
        <w:t>ę do umieszczenie informacji o K</w:t>
      </w:r>
      <w:r w:rsidR="00007FBF" w:rsidRPr="005D4F24">
        <w:rPr>
          <w:rFonts w:ascii="Arial" w:hAnsi="Arial" w:cs="Arial"/>
          <w:sz w:val="18"/>
          <w:szCs w:val="18"/>
        </w:rPr>
        <w:t xml:space="preserve">onkursie wraz z linkiem przesłanym przez firmę Skrivanek sp. z o.o. na stronie internetowej Uczelni/Wydziału na okres </w:t>
      </w:r>
      <w:r w:rsidR="00BC58EE" w:rsidRPr="005D4F24">
        <w:rPr>
          <w:rFonts w:ascii="Arial" w:hAnsi="Arial" w:cs="Arial"/>
          <w:sz w:val="18"/>
          <w:szCs w:val="18"/>
        </w:rPr>
        <w:t xml:space="preserve">1 (słownie: jednego) </w:t>
      </w:r>
      <w:r w:rsidR="00007FBF" w:rsidRPr="005D4F24">
        <w:rPr>
          <w:rFonts w:ascii="Arial" w:hAnsi="Arial" w:cs="Arial"/>
          <w:sz w:val="18"/>
          <w:szCs w:val="18"/>
        </w:rPr>
        <w:t>roku.</w:t>
      </w:r>
    </w:p>
    <w:p w14:paraId="2D526A11" w14:textId="77777777" w:rsidR="008F317A" w:rsidRPr="005D4F24" w:rsidRDefault="008F317A" w:rsidP="0093572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DBBCDA4" w14:textId="77777777" w:rsidR="008F317A" w:rsidRPr="005D4F24" w:rsidRDefault="008F317A" w:rsidP="00935728">
      <w:pPr>
        <w:spacing w:after="0"/>
        <w:jc w:val="both"/>
        <w:rPr>
          <w:rFonts w:ascii="Arial" w:hAnsi="Arial" w:cs="Arial"/>
          <w:sz w:val="18"/>
          <w:szCs w:val="18"/>
        </w:rPr>
      </w:pPr>
      <w:r w:rsidRPr="005D4F24">
        <w:rPr>
          <w:rFonts w:ascii="Arial" w:hAnsi="Arial" w:cs="Arial"/>
          <w:sz w:val="18"/>
          <w:szCs w:val="18"/>
        </w:rPr>
        <w:t>Osoba odpowiedzialna za kontakt z Organizatorem po stronie Partnera (imię, nazwisko, telefon, adres e-mail):</w:t>
      </w:r>
    </w:p>
    <w:p w14:paraId="38CCE0A6" w14:textId="77777777" w:rsidR="008F317A" w:rsidRDefault="008F317A" w:rsidP="00935728">
      <w:pPr>
        <w:spacing w:after="0"/>
        <w:jc w:val="both"/>
        <w:rPr>
          <w:rFonts w:ascii="Arial" w:hAnsi="Arial" w:cs="Arial"/>
          <w:sz w:val="20"/>
        </w:rPr>
      </w:pPr>
    </w:p>
    <w:p w14:paraId="26D31281" w14:textId="77777777" w:rsidR="008F317A" w:rsidRDefault="008F317A" w:rsidP="00935728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14:paraId="0A799C4F" w14:textId="77777777" w:rsidR="00CA4981" w:rsidRDefault="00CA4981" w:rsidP="00FA7BC3">
      <w:pPr>
        <w:spacing w:after="0"/>
        <w:jc w:val="right"/>
        <w:rPr>
          <w:rFonts w:ascii="Arial" w:hAnsi="Arial" w:cs="Arial"/>
          <w:sz w:val="20"/>
        </w:rPr>
      </w:pPr>
    </w:p>
    <w:p w14:paraId="766E3413" w14:textId="77777777" w:rsidR="008F317A" w:rsidRDefault="008F317A" w:rsidP="00FA7BC3">
      <w:pPr>
        <w:spacing w:after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……………………………………………………..</w:t>
      </w:r>
    </w:p>
    <w:p w14:paraId="7CD0B1A3" w14:textId="77777777" w:rsidR="008F317A" w:rsidRDefault="008F317A" w:rsidP="00553CAA">
      <w:pPr>
        <w:spacing w:after="0"/>
        <w:ind w:left="4956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CZYTELNY PODPIS</w:t>
      </w:r>
    </w:p>
    <w:p w14:paraId="6D3BBA6A" w14:textId="77777777" w:rsidR="00CA4981" w:rsidRPr="00FD5E62" w:rsidRDefault="00CA4981" w:rsidP="00CA4981">
      <w:pPr>
        <w:spacing w:after="0"/>
        <w:jc w:val="both"/>
        <w:rPr>
          <w:rFonts w:ascii="Arial" w:hAnsi="Arial" w:cs="Arial"/>
          <w:sz w:val="18"/>
          <w:szCs w:val="18"/>
        </w:rPr>
      </w:pPr>
      <w:r w:rsidRPr="00FD5E62">
        <w:rPr>
          <w:rFonts w:ascii="Arial" w:hAnsi="Arial" w:cs="Arial"/>
          <w:sz w:val="18"/>
          <w:szCs w:val="18"/>
        </w:rPr>
        <w:t>Osoba odpowiedzialna za kontakt z Partnerem po stronie Organizatora:</w:t>
      </w:r>
    </w:p>
    <w:p w14:paraId="276B6C9F" w14:textId="77777777" w:rsidR="00CA4981" w:rsidRPr="00FD5E62" w:rsidRDefault="00CA4981" w:rsidP="00047E86">
      <w:pPr>
        <w:spacing w:after="0"/>
        <w:jc w:val="both"/>
        <w:rPr>
          <w:rFonts w:ascii="Arial" w:hAnsi="Arial" w:cs="Arial"/>
          <w:sz w:val="18"/>
          <w:szCs w:val="18"/>
        </w:rPr>
      </w:pPr>
      <w:r w:rsidRPr="00FD5E62">
        <w:rPr>
          <w:rFonts w:ascii="Arial" w:hAnsi="Arial" w:cs="Arial"/>
          <w:bCs/>
          <w:sz w:val="18"/>
          <w:szCs w:val="18"/>
        </w:rPr>
        <w:t>Magdalena Pluta,</w:t>
      </w:r>
      <w:r w:rsidRPr="00FD5E62">
        <w:rPr>
          <w:rFonts w:ascii="Arial" w:hAnsi="Arial" w:cs="Arial"/>
          <w:sz w:val="18"/>
          <w:szCs w:val="18"/>
        </w:rPr>
        <w:t xml:space="preserve"> </w:t>
      </w:r>
      <w:hyperlink r:id="rId6" w:history="1">
        <w:r w:rsidRPr="00FD5E62">
          <w:rPr>
            <w:rStyle w:val="Hipercze"/>
            <w:rFonts w:ascii="Arial" w:hAnsi="Arial" w:cs="Arial"/>
            <w:sz w:val="18"/>
            <w:szCs w:val="18"/>
          </w:rPr>
          <w:t>magdalena.pluta@skrivanek.pl</w:t>
        </w:r>
      </w:hyperlink>
      <w:r w:rsidR="00712CC8" w:rsidRPr="00FD5E62">
        <w:rPr>
          <w:rFonts w:ascii="Arial" w:hAnsi="Arial" w:cs="Arial"/>
          <w:sz w:val="18"/>
          <w:szCs w:val="18"/>
        </w:rPr>
        <w:t>, tel.</w:t>
      </w:r>
      <w:r w:rsidRPr="00FD5E62">
        <w:rPr>
          <w:rFonts w:ascii="Arial" w:hAnsi="Arial" w:cs="Arial"/>
          <w:sz w:val="18"/>
          <w:szCs w:val="18"/>
        </w:rPr>
        <w:t xml:space="preserve"> +48 603 888 185</w:t>
      </w:r>
    </w:p>
    <w:sectPr w:rsidR="00CA4981" w:rsidRPr="00FD5E62" w:rsidSect="00FA7BC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ABD"/>
    <w:rsid w:val="00000193"/>
    <w:rsid w:val="00007FBF"/>
    <w:rsid w:val="00047E86"/>
    <w:rsid w:val="0009074A"/>
    <w:rsid w:val="00095AB0"/>
    <w:rsid w:val="000C2DDC"/>
    <w:rsid w:val="001A66E5"/>
    <w:rsid w:val="001F7965"/>
    <w:rsid w:val="00246713"/>
    <w:rsid w:val="00275FB8"/>
    <w:rsid w:val="002837E1"/>
    <w:rsid w:val="00290FBB"/>
    <w:rsid w:val="003C1492"/>
    <w:rsid w:val="003E65DA"/>
    <w:rsid w:val="003F502D"/>
    <w:rsid w:val="004223C4"/>
    <w:rsid w:val="00427C1C"/>
    <w:rsid w:val="0047460C"/>
    <w:rsid w:val="004E3DC6"/>
    <w:rsid w:val="00553CAA"/>
    <w:rsid w:val="00570EE3"/>
    <w:rsid w:val="005D4F24"/>
    <w:rsid w:val="00611BF6"/>
    <w:rsid w:val="0066157A"/>
    <w:rsid w:val="006A2B53"/>
    <w:rsid w:val="00712CC8"/>
    <w:rsid w:val="007C5D81"/>
    <w:rsid w:val="007D6706"/>
    <w:rsid w:val="008113D1"/>
    <w:rsid w:val="0082750F"/>
    <w:rsid w:val="00835B5E"/>
    <w:rsid w:val="00873A4E"/>
    <w:rsid w:val="008E72E4"/>
    <w:rsid w:val="008F317A"/>
    <w:rsid w:val="00935728"/>
    <w:rsid w:val="00960C74"/>
    <w:rsid w:val="00976AFA"/>
    <w:rsid w:val="00A326D0"/>
    <w:rsid w:val="00A83DAB"/>
    <w:rsid w:val="00A974BC"/>
    <w:rsid w:val="00AF7E2C"/>
    <w:rsid w:val="00B05E19"/>
    <w:rsid w:val="00BA6190"/>
    <w:rsid w:val="00BC58EE"/>
    <w:rsid w:val="00C42ABD"/>
    <w:rsid w:val="00C45EA9"/>
    <w:rsid w:val="00C56D97"/>
    <w:rsid w:val="00C84297"/>
    <w:rsid w:val="00CA4981"/>
    <w:rsid w:val="00CC43B9"/>
    <w:rsid w:val="00D362A1"/>
    <w:rsid w:val="00E52B20"/>
    <w:rsid w:val="00E957BF"/>
    <w:rsid w:val="00EB3755"/>
    <w:rsid w:val="00ED5246"/>
    <w:rsid w:val="00EE7BD6"/>
    <w:rsid w:val="00F442FC"/>
    <w:rsid w:val="00F81AC0"/>
    <w:rsid w:val="00F94DFC"/>
    <w:rsid w:val="00FA7BC3"/>
    <w:rsid w:val="00FD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8803E"/>
  <w15:docId w15:val="{8D1D1E4A-0A5B-4EC4-A272-FDDBBF58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9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935728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935728"/>
    <w:rPr>
      <w:rFonts w:ascii="Tahoma" w:hAnsi="Tahoma"/>
      <w:sz w:val="16"/>
    </w:rPr>
  </w:style>
  <w:style w:type="table" w:styleId="Tabela-Siatka">
    <w:name w:val="Table Grid"/>
    <w:basedOn w:val="Standardowy"/>
    <w:uiPriority w:val="99"/>
    <w:rsid w:val="00935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935728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427C1C"/>
    <w:rPr>
      <w:rFonts w:cs="Times New Roman"/>
      <w:color w:val="800080"/>
      <w:u w:val="single"/>
    </w:rPr>
  </w:style>
  <w:style w:type="paragraph" w:customStyle="1" w:styleId="Domylnie">
    <w:name w:val="Domyślnie"/>
    <w:rsid w:val="00007FBF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gdalena.pluta@skrivanek.p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MPL</cp:lastModifiedBy>
  <cp:revision>22</cp:revision>
  <cp:lastPrinted>2013-10-16T08:02:00Z</cp:lastPrinted>
  <dcterms:created xsi:type="dcterms:W3CDTF">2019-05-24T09:30:00Z</dcterms:created>
  <dcterms:modified xsi:type="dcterms:W3CDTF">2024-10-24T12:08:00Z</dcterms:modified>
</cp:coreProperties>
</file>